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84F15" w14:textId="67D11518" w:rsidR="00B41121" w:rsidRDefault="00B41121" w:rsidP="00B41121">
      <w:pPr>
        <w:pStyle w:val="Header"/>
        <w:jc w:val="center"/>
        <w:rPr>
          <w:rFonts w:ascii="Arial" w:hAnsi="Arial" w:cs="Arial"/>
          <w:b/>
          <w:color w:val="000000" w:themeColor="text1"/>
          <w:lang w:val="sr-Latn-CS"/>
        </w:rPr>
      </w:pPr>
      <w:r>
        <w:rPr>
          <w:rFonts w:ascii="Arial" w:hAnsi="Arial" w:cs="Arial"/>
          <w:b/>
          <w:color w:val="000000" w:themeColor="text1"/>
          <w:lang w:val="en-US"/>
        </w:rPr>
        <w:t>1</w:t>
      </w:r>
      <w:r w:rsidR="009160CE">
        <w:rPr>
          <w:rFonts w:ascii="Arial" w:hAnsi="Arial" w:cs="Arial"/>
          <w:b/>
          <w:color w:val="000000" w:themeColor="text1"/>
          <w:lang w:val="en-US"/>
        </w:rPr>
        <w:t>8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lang w:val="en-US"/>
        </w:rPr>
        <w:t>.</w:t>
      </w:r>
      <w:r w:rsidRPr="003F6DC0">
        <w:rPr>
          <w:rFonts w:ascii="Arial" w:hAnsi="Arial" w:cs="Arial"/>
          <w:b/>
          <w:color w:val="000000" w:themeColor="text1"/>
          <w:lang w:val="en-US"/>
        </w:rPr>
        <w:t xml:space="preserve"> </w:t>
      </w:r>
      <w:r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lang w:val="en-US"/>
        </w:rPr>
        <w:t>Kongres</w:t>
      </w:r>
      <w:proofErr w:type="spellEnd"/>
      <w:r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lang w:val="en-US"/>
        </w:rPr>
        <w:t>fizijatara</w:t>
      </w:r>
      <w:proofErr w:type="spellEnd"/>
      <w:r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lang w:val="en-US"/>
        </w:rPr>
        <w:t>Srbije</w:t>
      </w:r>
      <w:proofErr w:type="spellEnd"/>
      <w:r>
        <w:rPr>
          <w:rFonts w:ascii="Arial" w:hAnsi="Arial" w:cs="Arial"/>
          <w:b/>
          <w:color w:val="000000" w:themeColor="text1"/>
          <w:lang w:val="en-US"/>
        </w:rPr>
        <w:t xml:space="preserve"> (</w:t>
      </w:r>
      <w:proofErr w:type="spellStart"/>
      <w:r>
        <w:rPr>
          <w:rFonts w:ascii="Arial" w:hAnsi="Arial" w:cs="Arial"/>
          <w:b/>
          <w:color w:val="000000" w:themeColor="text1"/>
          <w:lang w:val="en-US"/>
        </w:rPr>
        <w:t>Udru</w:t>
      </w:r>
      <w:proofErr w:type="spellEnd"/>
      <w:r>
        <w:rPr>
          <w:rFonts w:ascii="Arial" w:hAnsi="Arial" w:cs="Arial"/>
          <w:b/>
          <w:color w:val="000000" w:themeColor="text1"/>
          <w:lang w:val="sr-Latn-CS"/>
        </w:rPr>
        <w:t xml:space="preserve">ženje za fizikalnu i rehabilitacionu medicinu Srbije) </w:t>
      </w:r>
    </w:p>
    <w:p w14:paraId="57AEB3D1" w14:textId="77777777" w:rsidR="00B41121" w:rsidRPr="0082063D" w:rsidRDefault="00B41121" w:rsidP="00B41121">
      <w:pPr>
        <w:pStyle w:val="Header"/>
        <w:jc w:val="center"/>
        <w:rPr>
          <w:rFonts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 w:themeColor="text1"/>
          <w:lang w:val="sr-Latn-CS"/>
        </w:rPr>
        <w:t>sa međunarodnim učešćem</w:t>
      </w:r>
    </w:p>
    <w:p w14:paraId="643534F0" w14:textId="77777777" w:rsidR="00B41121" w:rsidRDefault="00B41121" w:rsidP="00B41121"/>
    <w:p w14:paraId="683CB71F" w14:textId="77777777" w:rsidR="00B41121" w:rsidRDefault="00B41121" w:rsidP="00B4112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7C4A1B97" w14:textId="77777777" w:rsidR="00B41121" w:rsidRPr="003F6DC0" w:rsidRDefault="00B41121" w:rsidP="00B41121">
      <w:pPr>
        <w:spacing w:after="0" w:line="240" w:lineRule="auto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Uvod</w:t>
      </w:r>
      <w:proofErr w:type="spellEnd"/>
    </w:p>
    <w:p w14:paraId="42116F4F" w14:textId="77777777" w:rsidR="00B41121" w:rsidRPr="003F6DC0" w:rsidRDefault="00B41121" w:rsidP="00B4112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31E8027E" w14:textId="77777777" w:rsidR="00B41121" w:rsidRDefault="00B41121" w:rsidP="00B4112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2CB4589E" w14:textId="77777777" w:rsidR="00B41121" w:rsidRPr="003F6DC0" w:rsidRDefault="00B41121" w:rsidP="00B4112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1DB86BC2" w14:textId="77777777" w:rsidR="00B41121" w:rsidRPr="003F6DC0" w:rsidRDefault="00B41121" w:rsidP="00B4112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470ABA75" w14:textId="77777777" w:rsidR="00B41121" w:rsidRPr="003F6DC0" w:rsidRDefault="00B41121" w:rsidP="00B4112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019FF133" w14:textId="77777777" w:rsidR="00B41121" w:rsidRDefault="00B41121" w:rsidP="00B4112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6FF4EB12" w14:textId="77777777" w:rsidR="00B41121" w:rsidRDefault="00B41121" w:rsidP="00B4112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21EAFE90" w14:textId="77777777" w:rsidR="00B41121" w:rsidRPr="003F6DC0" w:rsidRDefault="00B41121" w:rsidP="00B4112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4F34A46A" w14:textId="77777777" w:rsidR="00B41121" w:rsidRPr="003F6DC0" w:rsidRDefault="00B41121" w:rsidP="00B4112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31946900" w14:textId="77777777" w:rsidR="00B41121" w:rsidRPr="003F6DC0" w:rsidRDefault="00B41121" w:rsidP="00B41121">
      <w:pPr>
        <w:spacing w:after="0" w:line="240" w:lineRule="auto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Materijal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i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metodi</w:t>
      </w:r>
      <w:proofErr w:type="spellEnd"/>
    </w:p>
    <w:p w14:paraId="258CED75" w14:textId="77777777" w:rsidR="00B41121" w:rsidRPr="00661C2C" w:rsidRDefault="00B41121" w:rsidP="00B41121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2A7E6DC8" w14:textId="77777777" w:rsidR="00B41121" w:rsidRDefault="00B41121" w:rsidP="00B41121"/>
    <w:p w14:paraId="4F46680C" w14:textId="77777777" w:rsidR="00B41121" w:rsidRDefault="00B41121" w:rsidP="00B41121"/>
    <w:p w14:paraId="5B127EC2" w14:textId="77777777" w:rsidR="00B41121" w:rsidRDefault="00B41121" w:rsidP="00B41121"/>
    <w:p w14:paraId="6F95AF9E" w14:textId="77777777" w:rsidR="00B41121" w:rsidRDefault="00B41121" w:rsidP="00B41121"/>
    <w:p w14:paraId="5C7F23C1" w14:textId="77777777" w:rsidR="00B41121" w:rsidRDefault="00B41121" w:rsidP="00B41121"/>
    <w:p w14:paraId="148B778F" w14:textId="77777777" w:rsidR="00B41121" w:rsidRPr="001D7880" w:rsidRDefault="00B41121" w:rsidP="00B41121">
      <w:pPr>
        <w:spacing w:after="0" w:line="240" w:lineRule="auto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Rezultati</w:t>
      </w:r>
      <w:proofErr w:type="spellEnd"/>
    </w:p>
    <w:p w14:paraId="457677A0" w14:textId="77777777" w:rsidR="00B41121" w:rsidRDefault="00B41121" w:rsidP="00B41121"/>
    <w:p w14:paraId="6CD80452" w14:textId="77777777" w:rsidR="00B41121" w:rsidRDefault="00B41121" w:rsidP="00B41121"/>
    <w:p w14:paraId="362ABDC4" w14:textId="77777777" w:rsidR="00B41121" w:rsidRDefault="00B41121" w:rsidP="00B41121"/>
    <w:p w14:paraId="20BEEB56" w14:textId="77777777" w:rsidR="00B41121" w:rsidRDefault="00B41121" w:rsidP="00B41121"/>
    <w:p w14:paraId="575701A1" w14:textId="77777777" w:rsidR="00B41121" w:rsidRDefault="00B41121" w:rsidP="00B41121"/>
    <w:p w14:paraId="3FE670F4" w14:textId="77777777" w:rsidR="00B41121" w:rsidRPr="001D7880" w:rsidRDefault="00B41121" w:rsidP="00B41121">
      <w:pPr>
        <w:spacing w:after="0" w:line="240" w:lineRule="auto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Zaključak</w:t>
      </w:r>
      <w:proofErr w:type="spellEnd"/>
    </w:p>
    <w:p w14:paraId="068816F6" w14:textId="77777777" w:rsidR="00B41121" w:rsidRDefault="00B41121" w:rsidP="00B41121"/>
    <w:p w14:paraId="2DE5986F" w14:textId="77777777" w:rsidR="00B41121" w:rsidRDefault="00B41121" w:rsidP="00B41121"/>
    <w:p w14:paraId="5C15B596" w14:textId="77777777" w:rsidR="00B41121" w:rsidRDefault="00B41121" w:rsidP="00B41121"/>
    <w:p w14:paraId="47E41E79" w14:textId="77777777" w:rsidR="00B41121" w:rsidRDefault="00B41121" w:rsidP="00B41121"/>
    <w:p w14:paraId="1571DFC7" w14:textId="77777777" w:rsidR="00B41121" w:rsidRDefault="00B41121" w:rsidP="00B41121"/>
    <w:p w14:paraId="4CA28446" w14:textId="77777777" w:rsidR="00B41121" w:rsidRDefault="00B41121" w:rsidP="00B41121">
      <w:pPr>
        <w:spacing w:after="0" w:line="240" w:lineRule="auto"/>
      </w:pPr>
      <w:proofErr w:type="spellStart"/>
      <w:r>
        <w:rPr>
          <w:rFonts w:ascii="Arial" w:hAnsi="Arial" w:cs="Arial"/>
          <w:b/>
          <w:lang w:val="en-GB"/>
        </w:rPr>
        <w:t>Ključne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reči</w:t>
      </w:r>
      <w:proofErr w:type="spellEnd"/>
    </w:p>
    <w:p w14:paraId="11B94700" w14:textId="77777777" w:rsidR="00B41121" w:rsidRDefault="00B41121" w:rsidP="00B41121"/>
    <w:p w14:paraId="0BE58F1D" w14:textId="77777777" w:rsidR="009F3320" w:rsidRDefault="009F3320"/>
    <w:sectPr w:rsidR="009F3320" w:rsidSect="00661C2C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121"/>
    <w:rsid w:val="009160CE"/>
    <w:rsid w:val="009F3320"/>
    <w:rsid w:val="00B4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C063"/>
  <w15:docId w15:val="{DCEE2BE8-5D11-418C-8AA5-E05EAEDB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121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val="it-IT"/>
    </w:rPr>
  </w:style>
  <w:style w:type="character" w:customStyle="1" w:styleId="HeaderChar">
    <w:name w:val="Header Char"/>
    <w:basedOn w:val="DefaultParagraphFont"/>
    <w:link w:val="Header"/>
    <w:uiPriority w:val="99"/>
    <w:rsid w:val="00B41121"/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</dc:creator>
  <cp:keywords/>
  <dc:description/>
  <cp:lastModifiedBy>o</cp:lastModifiedBy>
  <cp:revision>4</cp:revision>
  <dcterms:created xsi:type="dcterms:W3CDTF">2017-01-06T10:57:00Z</dcterms:created>
  <dcterms:modified xsi:type="dcterms:W3CDTF">2018-02-16T20:21:00Z</dcterms:modified>
</cp:coreProperties>
</file>